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4484D0" w14:textId="32000737" w:rsidR="001943C9" w:rsidRPr="00184FAF" w:rsidRDefault="0033354C" w:rsidP="00184FAF">
      <w:pPr>
        <w:spacing w:before="120" w:after="120" w:line="480" w:lineRule="auto"/>
        <w:jc w:val="center"/>
        <w:rPr>
          <w:rFonts w:ascii="Times New Roman" w:hAnsi="Times New Roman" w:cs="Times New Roman"/>
          <w:b/>
          <w:sz w:val="44"/>
        </w:rPr>
      </w:pPr>
      <w:r w:rsidRPr="00184FAF">
        <w:rPr>
          <w:rFonts w:ascii="Times New Roman" w:hAnsi="Times New Roman" w:cs="Times New Roman"/>
          <w:b/>
          <w:noProof/>
          <w:color w:val="FF0000"/>
          <w:sz w:val="44"/>
          <w:lang w:val="es-EC" w:eastAsia="es-EC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0D4606" wp14:editId="4621A4D8">
                <wp:simplePos x="0" y="0"/>
                <wp:positionH relativeFrom="column">
                  <wp:posOffset>7156450</wp:posOffset>
                </wp:positionH>
                <wp:positionV relativeFrom="paragraph">
                  <wp:posOffset>4732655</wp:posOffset>
                </wp:positionV>
                <wp:extent cx="2934335" cy="286385"/>
                <wp:effectExtent l="1270" t="0" r="0" b="635"/>
                <wp:wrapNone/>
                <wp:docPr id="1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4335" cy="286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3DCF88" w14:textId="1F60BD0E" w:rsidR="0035510D" w:rsidRPr="00487322" w:rsidRDefault="0035510D" w:rsidP="0033354C">
                            <w:pPr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</w:pP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begin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instrText xml:space="preserve"> DATE  \@ "yyyy"  \* MERGEFORMAT </w:instrTex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separate"/>
                            </w:r>
                            <w:r w:rsidR="00AF3A62">
                              <w:rPr>
                                <w:i/>
                                <w:noProof/>
                                <w:color w:val="808080" w:themeColor="background1" w:themeShade="80"/>
                                <w:sz w:val="28"/>
                              </w:rPr>
                              <w:t>2019</w: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end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</w:rPr>
                              <w:t xml:space="preserve">  </w:t>
                            </w:r>
                          </w:p>
                          <w:p w14:paraId="034F833B" w14:textId="77777777" w:rsidR="0035510D" w:rsidRPr="00613AEA" w:rsidRDefault="0035510D" w:rsidP="0033354C">
                            <w:pPr>
                              <w:rPr>
                                <w:b/>
                                <w:i/>
                                <w:color w:val="D9D9D9" w:themeColor="background1" w:themeShade="D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0D4606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63.5pt;margin-top:372.65pt;width:231.05pt;height:2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BqetQIAALoFAAAOAAAAZHJzL2Uyb0RvYy54bWysVNtu2zAMfR+wfxD07voSJbGNOkUbx8OA&#10;7gK0+wDFlmNhtuRJSpxu2L+PkpM0aTFg2OYHQxKpw0PyiNc3+65FO6Y0lyLD4VWAEROlrLjYZPjL&#10;Y+HFGGlDRUVbKViGn5jGN4u3b66HPmWRbGRbMYUAROh06DPcGNOnvq/LhnVUX8meCTDWUnXUwFZt&#10;/ErRAdC71o+CYOYPUlW9kiXTGk7z0YgXDr+uWWk+1bVmBrUZBm7G/ZX7r+3fX1zTdKNo3/DyQIP+&#10;BYuOcgFBT1A5NRRtFX8F1fFSSS1rc1XKzpd1zUvmcoBswuBFNg8N7ZnLBYqj+1OZ9P+DLT/uPivE&#10;K+gdlEfQDnr0yPYG3ck9mtjyDL1OweuhBz+zh2Nwdanq/l6WXzUSctlQsWG3SsmhYbQCeqG96Z9d&#10;HXG0BVkPH2QFYejWSAe0r1VnawfVQIAOPJ5OrbFUSjiMkgmZTKYYlWCL4tkknroQND3e7pU275js&#10;kF1kWEHrHTrd3Wtj2dD06GKDCVnwtnXtb8XFATiOJxAbrlqbZeG6+SMJklW8iolHotnKI0Gee7fF&#10;knizIpxP80m+XObhTxs3JGnDq4oJG+aorJD8WecOGh81cdKWli2vLJylpNVmvWwV2lFQduG+Q0HO&#10;3PxLGq4IkMuLlMKIBHdR4hWzeO6Rgky9ZB7EXhAmd8ksIAnJi8uU7rlg/54SGjKcTKPpKKbf5ha4&#10;73VuNO24gdnR8i7D8cmJplaCK1G51hrK23F9VgpL/7kU0O5jo51grUZHtZr9eg8oVsVrWT2BdJUE&#10;ZYE+YeDBopHqO0YDDI8M629bqhhG7XsB8k9CQuy0cRsynUewUeeW9bmFihKgMmwwGpdLM06oba/4&#10;poFI44MT8haeTM2dmp9ZHR4aDAiX1GGY2Ql0vndezyN38QsAAP//AwBQSwMEFAAGAAgAAAAhAFQj&#10;V1jgAAAADQEAAA8AAABkcnMvZG93bnJldi54bWxMj81OwzAQhO9IvIO1SNyonZLQJsSpEIgrqOVH&#10;4ubG2yQiXkex24S3Z3uC48yOZr8pN7PrxQnH0HnSkCwUCKTa244aDe9vzzdrECEasqb3hBp+MMCm&#10;urwoTWH9RFs87WIjuIRCYTS0MQ6FlKFu0Zmw8AMS3w5+dCayHBtpRzNxuevlUqk76UxH/KE1Az62&#10;WH/vjk7Dx8vh6zNVr82Ty4bJz0qSy6XW11fzwz2IiHP8C8MZn9GhYqa9P5INomedLFc8JmpYpdkt&#10;iHMkW+cJiD1buUpBVqX8v6L6BQAA//8DAFBLAQItABQABgAIAAAAIQC2gziS/gAAAOEBAAATAAAA&#10;AAAAAAAAAAAAAAAAAABbQ29udGVudF9UeXBlc10ueG1sUEsBAi0AFAAGAAgAAAAhADj9If/WAAAA&#10;lAEAAAsAAAAAAAAAAAAAAAAALwEAAF9yZWxzLy5yZWxzUEsBAi0AFAAGAAgAAAAhAN8kGp61AgAA&#10;ugUAAA4AAAAAAAAAAAAAAAAALgIAAGRycy9lMm9Eb2MueG1sUEsBAi0AFAAGAAgAAAAhAFQjV1jg&#10;AAAADQEAAA8AAAAAAAAAAAAAAAAADwUAAGRycy9kb3ducmV2LnhtbFBLBQYAAAAABAAEAPMAAAAc&#10;BgAAAAA=&#10;" filled="f" stroked="f">
                <v:textbox>
                  <w:txbxContent>
                    <w:p w14:paraId="693DCF88" w14:textId="1F60BD0E" w:rsidR="0035510D" w:rsidRPr="00487322" w:rsidRDefault="0035510D" w:rsidP="0033354C">
                      <w:pPr>
                        <w:rPr>
                          <w:i/>
                          <w:color w:val="808080" w:themeColor="background1" w:themeShade="80"/>
                          <w:sz w:val="28"/>
                        </w:rPr>
                      </w:pP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begin"/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instrText xml:space="preserve"> DATE  \@ "yyyy"  \* MERGEFORMAT </w:instrTex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separate"/>
                      </w:r>
                      <w:r w:rsidR="00AF3A62">
                        <w:rPr>
                          <w:i/>
                          <w:noProof/>
                          <w:color w:val="808080" w:themeColor="background1" w:themeShade="80"/>
                          <w:sz w:val="28"/>
                        </w:rPr>
                        <w:t>2019</w: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end"/>
                      </w:r>
                      <w:r w:rsidRPr="00487322">
                        <w:rPr>
                          <w:i/>
                          <w:color w:val="808080" w:themeColor="background1" w:themeShade="80"/>
                        </w:rPr>
                        <w:t xml:space="preserve">  </w:t>
                      </w:r>
                    </w:p>
                    <w:p w14:paraId="034F833B" w14:textId="77777777" w:rsidR="0035510D" w:rsidRPr="00613AEA" w:rsidRDefault="0035510D" w:rsidP="0033354C">
                      <w:pPr>
                        <w:rPr>
                          <w:b/>
                          <w:i/>
                          <w:color w:val="D9D9D9" w:themeColor="background1" w:themeShade="D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43C9" w:rsidRPr="00184FAF">
        <w:rPr>
          <w:rFonts w:ascii="Times New Roman" w:hAnsi="Times New Roman" w:cs="Times New Roman"/>
          <w:b/>
          <w:sz w:val="44"/>
        </w:rPr>
        <w:t xml:space="preserve">Universidad </w:t>
      </w:r>
      <w:r w:rsidR="00184FAF" w:rsidRPr="00184FAF">
        <w:rPr>
          <w:rFonts w:ascii="Times New Roman" w:hAnsi="Times New Roman" w:cs="Times New Roman"/>
          <w:b/>
          <w:sz w:val="44"/>
        </w:rPr>
        <w:t>Técnica</w:t>
      </w:r>
      <w:r w:rsidR="001943C9" w:rsidRPr="00184FAF">
        <w:rPr>
          <w:rFonts w:ascii="Times New Roman" w:hAnsi="Times New Roman" w:cs="Times New Roman"/>
          <w:b/>
          <w:sz w:val="44"/>
        </w:rPr>
        <w:t xml:space="preserve"> Particular de </w:t>
      </w:r>
      <w:r w:rsidR="00184FAF" w:rsidRPr="00184FAF">
        <w:rPr>
          <w:rFonts w:ascii="Times New Roman" w:hAnsi="Times New Roman" w:cs="Times New Roman"/>
          <w:b/>
          <w:sz w:val="44"/>
        </w:rPr>
        <w:t>Loja</w:t>
      </w:r>
    </w:p>
    <w:p w14:paraId="1111F635" w14:textId="5057B266" w:rsidR="00184FAF" w:rsidRPr="00184FAF" w:rsidRDefault="00C856FF" w:rsidP="00184FAF">
      <w:pPr>
        <w:spacing w:before="120" w:after="120" w:line="480" w:lineRule="auto"/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Calculo Diferencial</w:t>
      </w:r>
    </w:p>
    <w:p w14:paraId="39814606" w14:textId="7F010BC2" w:rsidR="00184FAF" w:rsidRPr="00184FAF" w:rsidRDefault="00C856F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Integrantes</w:t>
      </w:r>
      <w:r w:rsidR="00184FAF" w:rsidRPr="00184FAF">
        <w:rPr>
          <w:rFonts w:ascii="Times New Roman" w:hAnsi="Times New Roman" w:cs="Times New Roman"/>
          <w:b/>
          <w:sz w:val="36"/>
        </w:rPr>
        <w:t xml:space="preserve">: </w:t>
      </w:r>
    </w:p>
    <w:p w14:paraId="6800E97E" w14:textId="2499C331" w:rsidR="00C856FF" w:rsidRDefault="00184FA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Frank J. Saca Q.</w:t>
      </w:r>
    </w:p>
    <w:p w14:paraId="0837ADE1" w14:textId="77777777" w:rsidR="00C856FF" w:rsidRDefault="00C856F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Eddy A. Murquincho</w:t>
      </w:r>
    </w:p>
    <w:p w14:paraId="5D2BDAD5" w14:textId="3476A031" w:rsidR="00184FAF" w:rsidRDefault="00C856F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Alexander Loja</w:t>
      </w:r>
      <w:r w:rsidR="00184FAF" w:rsidRPr="00184FAF">
        <w:rPr>
          <w:rFonts w:ascii="Times New Roman" w:hAnsi="Times New Roman" w:cs="Times New Roman"/>
          <w:sz w:val="28"/>
        </w:rPr>
        <w:t xml:space="preserve"> </w:t>
      </w:r>
    </w:p>
    <w:p w14:paraId="0B3C25DF" w14:textId="4F167935" w:rsidR="00816796" w:rsidRDefault="00816796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Ramiro Quezada</w:t>
      </w:r>
    </w:p>
    <w:p w14:paraId="2F298C2E" w14:textId="3F72673F" w:rsidR="00184FAF" w:rsidRPr="00184FAF" w:rsidRDefault="00900FD7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4384" behindDoc="0" locked="0" layoutInCell="1" allowOverlap="1" wp14:anchorId="098D7951" wp14:editId="661F8B47">
            <wp:simplePos x="0" y="0"/>
            <wp:positionH relativeFrom="column">
              <wp:posOffset>3028315</wp:posOffset>
            </wp:positionH>
            <wp:positionV relativeFrom="paragraph">
              <wp:posOffset>7620</wp:posOffset>
            </wp:positionV>
            <wp:extent cx="2436495" cy="2689860"/>
            <wp:effectExtent l="0" t="152400" r="0" b="205740"/>
            <wp:wrapThrough wrapText="bothSides">
              <wp:wrapPolygon edited="0">
                <wp:start x="5235" y="-1224"/>
                <wp:lineTo x="5235" y="-765"/>
                <wp:lineTo x="4391" y="1530"/>
                <wp:lineTo x="4391" y="3977"/>
                <wp:lineTo x="3715" y="13768"/>
                <wp:lineTo x="3547" y="18663"/>
                <wp:lineTo x="9120" y="21110"/>
                <wp:lineTo x="14862" y="22793"/>
                <wp:lineTo x="15030" y="23099"/>
                <wp:lineTo x="16044" y="23099"/>
                <wp:lineTo x="17395" y="21110"/>
                <wp:lineTo x="17901" y="6425"/>
                <wp:lineTo x="20097" y="6425"/>
                <wp:lineTo x="20097" y="3977"/>
                <wp:lineTo x="19084" y="3977"/>
                <wp:lineTo x="18577" y="-918"/>
                <wp:lineTo x="5911" y="-1224"/>
                <wp:lineTo x="5235" y="-1224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para c +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4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perspectiveContrastingLeftFacing"/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FAF" w:rsidRPr="00184FAF">
        <w:rPr>
          <w:rFonts w:ascii="Times New Roman" w:hAnsi="Times New Roman" w:cs="Times New Roman"/>
          <w:b/>
          <w:sz w:val="36"/>
        </w:rPr>
        <w:t xml:space="preserve">Fecha: </w:t>
      </w:r>
    </w:p>
    <w:p w14:paraId="5173AFF1" w14:textId="3B5714A1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795C9D">
        <w:rPr>
          <w:rFonts w:ascii="Times New Roman" w:hAnsi="Times New Roman" w:cs="Times New Roman"/>
          <w:sz w:val="28"/>
        </w:rPr>
        <w:t>24</w:t>
      </w:r>
      <w:r w:rsidR="00816796">
        <w:rPr>
          <w:rFonts w:ascii="Times New Roman" w:hAnsi="Times New Roman" w:cs="Times New Roman"/>
          <w:sz w:val="28"/>
        </w:rPr>
        <w:t>/06</w:t>
      </w:r>
      <w:r w:rsidRPr="00184FAF">
        <w:rPr>
          <w:rFonts w:ascii="Times New Roman" w:hAnsi="Times New Roman" w:cs="Times New Roman"/>
          <w:sz w:val="28"/>
        </w:rPr>
        <w:t>/2019</w:t>
      </w:r>
      <w:r w:rsidR="00900FD7" w:rsidRPr="00900FD7">
        <w:t xml:space="preserve"> </w:t>
      </w:r>
    </w:p>
    <w:p w14:paraId="1B7C5EB9" w14:textId="79679045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>Titulación:</w:t>
      </w:r>
    </w:p>
    <w:p w14:paraId="3BAEB160" w14:textId="13E62E94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Computación</w:t>
      </w:r>
    </w:p>
    <w:p w14:paraId="64690A6D" w14:textId="23B03577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 xml:space="preserve">Ciclo: </w:t>
      </w:r>
    </w:p>
    <w:p w14:paraId="16E9FBA8" w14:textId="77777777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#2</w:t>
      </w:r>
    </w:p>
    <w:p w14:paraId="64EF4013" w14:textId="77777777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 xml:space="preserve">Tema: </w:t>
      </w:r>
    </w:p>
    <w:p w14:paraId="4860A230" w14:textId="19699BF4" w:rsidR="00184FAF" w:rsidRPr="00B82971" w:rsidRDefault="00184FA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B82971">
        <w:rPr>
          <w:rFonts w:ascii="Times New Roman" w:hAnsi="Times New Roman" w:cs="Times New Roman"/>
          <w:color w:val="2D3B45"/>
          <w:sz w:val="28"/>
          <w:shd w:val="clear" w:color="auto" w:fill="FFFFFF"/>
        </w:rPr>
        <w:t>Desarrollo de una página web.</w:t>
      </w:r>
    </w:p>
    <w:p w14:paraId="0928BD1E" w14:textId="2E03BB0A" w:rsidR="00510590" w:rsidRPr="00795C9D" w:rsidRDefault="008E0BDF" w:rsidP="00795C9D">
      <w:pPr>
        <w:spacing w:before="120" w:after="120" w:line="480" w:lineRule="auto"/>
        <w:jc w:val="center"/>
        <w:rPr>
          <w:rFonts w:ascii="Times New Roman" w:hAnsi="Times New Roman" w:cs="Times New Roman"/>
          <w:b/>
          <w:sz w:val="44"/>
        </w:rPr>
      </w:pP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="00184FAF" w:rsidRPr="00184FAF">
        <w:rPr>
          <w:rFonts w:ascii="Times New Roman" w:hAnsi="Times New Roman" w:cs="Times New Roman"/>
          <w:b/>
          <w:sz w:val="44"/>
        </w:rPr>
        <w:t xml:space="preserve">Loja – Ecuador </w:t>
      </w:r>
    </w:p>
    <w:p w14:paraId="0C8D123A" w14:textId="45F3A0C7" w:rsidR="00E94125" w:rsidRDefault="00816796" w:rsidP="00816796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b/>
          <w:sz w:val="24"/>
          <w:szCs w:val="24"/>
        </w:rPr>
      </w:pPr>
      <w:r w:rsidRPr="00D402B8">
        <w:rPr>
          <w:rFonts w:cstheme="minorHAnsi"/>
          <w:b/>
          <w:sz w:val="24"/>
          <w:szCs w:val="24"/>
        </w:rPr>
        <w:lastRenderedPageBreak/>
        <w:t xml:space="preserve">Avance en la página web </w:t>
      </w:r>
    </w:p>
    <w:p w14:paraId="3566C43D" w14:textId="5D4184EC" w:rsidR="008C7C43" w:rsidRDefault="008C7C43" w:rsidP="00AF3A62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44DCDA95" w14:textId="46C911AE" w:rsidR="008C7C43" w:rsidRDefault="00AF3A62" w:rsidP="00AF3A62">
      <w:pPr>
        <w:pStyle w:val="Sinespaciado"/>
        <w:spacing w:line="360" w:lineRule="auto"/>
        <w:ind w:left="720"/>
        <w:jc w:val="center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5FD32A87" wp14:editId="247565A4">
            <wp:extent cx="5288280" cy="2974692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4256" cy="29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1688" w14:textId="6C915F1D" w:rsidR="00AF3A62" w:rsidRDefault="00AF3A62" w:rsidP="00AF3A62">
      <w:pPr>
        <w:pStyle w:val="Sinespaciado"/>
        <w:spacing w:line="360" w:lineRule="auto"/>
        <w:ind w:left="720"/>
        <w:jc w:val="center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7172CF6B" wp14:editId="4A3EF6DD">
            <wp:extent cx="5433060" cy="305613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2505" cy="306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CBC8" w14:textId="474F16C9" w:rsidR="00AF3A62" w:rsidRDefault="00AF3A62" w:rsidP="00AF3A62">
      <w:pPr>
        <w:pStyle w:val="Sinespaciado"/>
        <w:spacing w:line="360" w:lineRule="auto"/>
        <w:ind w:left="720"/>
        <w:jc w:val="center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0D136328" wp14:editId="371B9E76">
            <wp:extent cx="5303520" cy="2983264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4836" cy="298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F12A" w14:textId="66089628" w:rsidR="00AF3A62" w:rsidRDefault="00AF3A62" w:rsidP="00AF3A62">
      <w:pPr>
        <w:pStyle w:val="Sinespaciado"/>
        <w:spacing w:line="360" w:lineRule="auto"/>
        <w:ind w:left="720"/>
        <w:jc w:val="center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2202EB7E" wp14:editId="6CAA8DA3">
            <wp:extent cx="5320787" cy="22631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4973" b="58392"/>
                    <a:stretch/>
                  </pic:blipFill>
                  <pic:spPr bwMode="auto">
                    <a:xfrm>
                      <a:off x="0" y="0"/>
                      <a:ext cx="5328171" cy="226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564C1" w14:textId="29C2A85F" w:rsidR="00AF3A62" w:rsidRDefault="00AF3A62" w:rsidP="00AF3A62">
      <w:pPr>
        <w:pStyle w:val="Sinespaciado"/>
        <w:spacing w:line="360" w:lineRule="auto"/>
        <w:ind w:left="720"/>
        <w:jc w:val="center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25E13816" wp14:editId="6573E26F">
            <wp:extent cx="5410200" cy="3043273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3047" cy="30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B81" w14:textId="22797363" w:rsidR="00AF3A62" w:rsidRDefault="00AF3A62" w:rsidP="00AF3A62">
      <w:pPr>
        <w:pStyle w:val="Sinespaciado"/>
        <w:spacing w:line="360" w:lineRule="auto"/>
        <w:ind w:left="720"/>
        <w:jc w:val="center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6242AFBD" wp14:editId="64E4395C">
            <wp:extent cx="5455920" cy="30689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433" cy="30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41CDCA1" wp14:editId="6A30CEFA">
            <wp:extent cx="5265420" cy="296183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571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690D" w14:textId="6B9B3AFB" w:rsidR="008C7C43" w:rsidRDefault="00AF3A62" w:rsidP="00AF3A62">
      <w:pPr>
        <w:pStyle w:val="Sinespaciado"/>
        <w:spacing w:line="360" w:lineRule="auto"/>
        <w:ind w:left="720"/>
        <w:jc w:val="center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6B87433B" wp14:editId="7957DA6C">
            <wp:extent cx="5394960" cy="30347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8569" cy="303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A681F03" wp14:editId="1376E8C4">
            <wp:extent cx="5356860" cy="301326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7776" cy="30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B77" w14:textId="4C0CEC2E" w:rsidR="00D175ED" w:rsidRDefault="00AF3A62" w:rsidP="00D175ED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Evidencias</w:t>
      </w:r>
    </w:p>
    <w:p w14:paraId="45EFA6EB" w14:textId="57A35455" w:rsidR="00D175ED" w:rsidRDefault="00AF3A62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5DD1865D" wp14:editId="36427FD4">
            <wp:extent cx="5547360" cy="3120426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0540" cy="31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2B5A" w14:textId="77777777" w:rsidR="00AF3A62" w:rsidRDefault="00AF3A62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</w:p>
    <w:p w14:paraId="6B00CBCF" w14:textId="414CBB2F" w:rsidR="00A4103D" w:rsidRPr="00AF3A62" w:rsidRDefault="00AF3A62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  <w:u w:val="single"/>
        </w:rPr>
      </w:pPr>
      <w:r>
        <w:rPr>
          <w:noProof/>
          <w:lang w:eastAsia="es-EC"/>
        </w:rPr>
        <w:drawing>
          <wp:inline distT="0" distB="0" distL="0" distR="0" wp14:anchorId="37B5DE7B" wp14:editId="4A459CD3">
            <wp:extent cx="5463540" cy="3073277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9747" cy="307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GoBack"/>
    <w:p w14:paraId="110768B0" w14:textId="4AC82C90" w:rsidR="00A4103D" w:rsidRDefault="00C10C42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fldChar w:fldCharType="begin"/>
      </w:r>
      <w:r>
        <w:instrText xml:space="preserve"> HYPERLINK "https://github.com/fjsaca2001/Proyecto_calculo_dos.git" </w:instrText>
      </w:r>
      <w:r>
        <w:fldChar w:fldCharType="separate"/>
      </w:r>
      <w:r w:rsidR="00A4103D" w:rsidRPr="006C6385">
        <w:rPr>
          <w:rStyle w:val="Hipervnculo"/>
          <w:rFonts w:cstheme="minorHAnsi"/>
          <w:sz w:val="24"/>
          <w:szCs w:val="24"/>
        </w:rPr>
        <w:t>https://github.com/fjsaca2001/Proyecto_calculo_dos.git</w:t>
      </w:r>
      <w:r>
        <w:rPr>
          <w:rStyle w:val="Hipervnculo"/>
          <w:rFonts w:cstheme="minorHAnsi"/>
          <w:sz w:val="24"/>
          <w:szCs w:val="24"/>
        </w:rPr>
        <w:fldChar w:fldCharType="end"/>
      </w:r>
    </w:p>
    <w:bookmarkEnd w:id="0"/>
    <w:p w14:paraId="6B346382" w14:textId="77777777" w:rsidR="00A4103D" w:rsidRPr="00A4103D" w:rsidRDefault="00A4103D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  <w:u w:val="single"/>
        </w:rPr>
      </w:pPr>
    </w:p>
    <w:sectPr w:rsidR="00A4103D" w:rsidRPr="00A4103D" w:rsidSect="001943C9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7" w:h="16839" w:code="9"/>
      <w:pgMar w:top="1440" w:right="992" w:bottom="1440" w:left="1276" w:header="709" w:footer="67" w:gutter="0"/>
      <w:pgBorders w:offsetFrom="page">
        <w:top w:val="thinThickThinLargeGap" w:sz="18" w:space="24" w:color="auto"/>
        <w:left w:val="thinThickThinLargeGap" w:sz="18" w:space="24" w:color="auto"/>
        <w:bottom w:val="thinThickThinLargeGap" w:sz="18" w:space="24" w:color="auto"/>
        <w:right w:val="thinThickThinLargeGap" w:sz="18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9EF895" w14:textId="77777777" w:rsidR="00C10C42" w:rsidRDefault="00C10C42" w:rsidP="00AB63DC">
      <w:pPr>
        <w:spacing w:after="0" w:line="240" w:lineRule="auto"/>
      </w:pPr>
      <w:r>
        <w:separator/>
      </w:r>
    </w:p>
  </w:endnote>
  <w:endnote w:type="continuationSeparator" w:id="0">
    <w:p w14:paraId="1DF5AD4E" w14:textId="77777777" w:rsidR="00C10C42" w:rsidRDefault="00C10C42" w:rsidP="00AB6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BB59C8" w14:textId="77777777" w:rsidR="0035510D" w:rsidRDefault="0035510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7F9B1C" w14:textId="77777777" w:rsidR="0035510D" w:rsidRDefault="0035510D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BFF7A4" w14:textId="77777777" w:rsidR="0035510D" w:rsidRDefault="0035510D">
    <w:pPr>
      <w:pStyle w:val="Piedepgina"/>
    </w:pPr>
    <w:r>
      <w:rPr>
        <w:noProof/>
        <w:lang w:val="es-EC" w:eastAsia="es-EC"/>
      </w:rPr>
      <w:drawing>
        <wp:anchor distT="0" distB="0" distL="114300" distR="114300" simplePos="0" relativeHeight="251661312" behindDoc="1" locked="0" layoutInCell="1" allowOverlap="1" wp14:anchorId="1E3F4AEA" wp14:editId="7D29A6EE">
          <wp:simplePos x="0" y="0"/>
          <wp:positionH relativeFrom="column">
            <wp:posOffset>7030085</wp:posOffset>
          </wp:positionH>
          <wp:positionV relativeFrom="paragraph">
            <wp:posOffset>-3659505</wp:posOffset>
          </wp:positionV>
          <wp:extent cx="7604760" cy="5331460"/>
          <wp:effectExtent l="19050" t="0" r="0" b="0"/>
          <wp:wrapNone/>
          <wp:docPr id="8" name="Imagen 2" descr="http://hdwallpapers.lt/wallpaper/abstract_red_swirls_white_backdrop_3d_and_hd-wallpaper-205370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://hdwallpapers.lt/wallpaper/abstract_red_swirls_white_backdrop_3d_and_hd-wallpaper-205370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4760" cy="533146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BE1B98" w14:textId="77777777" w:rsidR="00C10C42" w:rsidRDefault="00C10C42" w:rsidP="00AB63DC">
      <w:pPr>
        <w:spacing w:after="0" w:line="240" w:lineRule="auto"/>
      </w:pPr>
      <w:r>
        <w:separator/>
      </w:r>
    </w:p>
  </w:footnote>
  <w:footnote w:type="continuationSeparator" w:id="0">
    <w:p w14:paraId="2493ADAC" w14:textId="77777777" w:rsidR="00C10C42" w:rsidRDefault="00C10C42" w:rsidP="00AB63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D38250" w14:textId="4D33C91F" w:rsidR="0035510D" w:rsidRDefault="00C10C42">
    <w:pPr>
      <w:pStyle w:val="Encabezado"/>
    </w:pPr>
    <w:r>
      <w:rPr>
        <w:noProof/>
        <w:lang w:val="es-EC" w:eastAsia="es-EC"/>
      </w:rPr>
      <w:pict w14:anchorId="56B795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2" o:spid="_x0000_s2050" type="#_x0000_t75" style="position:absolute;margin-left:0;margin-top:0;width:340.65pt;height:697.9pt;z-index:-251653120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FDD1E3" w14:textId="5BE5ED80" w:rsidR="0035510D" w:rsidRDefault="00C10C42">
    <w:pPr>
      <w:pStyle w:val="Encabezado"/>
    </w:pPr>
    <w:r>
      <w:rPr>
        <w:noProof/>
        <w:lang w:val="es-EC" w:eastAsia="es-EC"/>
      </w:rPr>
      <w:pict w14:anchorId="1ED530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3" o:spid="_x0000_s2051" type="#_x0000_t75" style="position:absolute;margin-left:0;margin-top:0;width:340.65pt;height:697.9pt;z-index:-251652096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41B84A" w14:textId="6447BF21" w:rsidR="0035510D" w:rsidRDefault="00C10C42">
    <w:pPr>
      <w:pStyle w:val="Encabezado"/>
    </w:pPr>
    <w:r>
      <w:rPr>
        <w:noProof/>
        <w:lang w:val="es-EC" w:eastAsia="es-EC"/>
      </w:rPr>
      <w:pict w14:anchorId="2F7C436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1" o:spid="_x0000_s2049" type="#_x0000_t75" style="position:absolute;margin-left:0;margin-top:0;width:340.65pt;height:697.9pt;z-index:-251654144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09.2pt;height:223.2pt;visibility:visible;mso-wrap-style:square" o:bullet="t">
        <v:imagedata r:id="rId1" o:title=""/>
      </v:shape>
    </w:pict>
  </w:numPicBullet>
  <w:abstractNum w:abstractNumId="0" w15:restartNumberingAfterBreak="0">
    <w:nsid w:val="00CF3831"/>
    <w:multiLevelType w:val="multilevel"/>
    <w:tmpl w:val="ED465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F4107"/>
    <w:multiLevelType w:val="hybridMultilevel"/>
    <w:tmpl w:val="F5E012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B772A3"/>
    <w:multiLevelType w:val="hybridMultilevel"/>
    <w:tmpl w:val="B0AA1718"/>
    <w:lvl w:ilvl="0" w:tplc="1A00D93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2CD1D8B"/>
    <w:multiLevelType w:val="hybridMultilevel"/>
    <w:tmpl w:val="349CA3FC"/>
    <w:lvl w:ilvl="0" w:tplc="0C0A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4" w15:restartNumberingAfterBreak="0">
    <w:nsid w:val="036037A6"/>
    <w:multiLevelType w:val="hybridMultilevel"/>
    <w:tmpl w:val="4FA83D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BB055F"/>
    <w:multiLevelType w:val="hybridMultilevel"/>
    <w:tmpl w:val="228CB3D6"/>
    <w:lvl w:ilvl="0" w:tplc="551EE95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533523"/>
    <w:multiLevelType w:val="hybridMultilevel"/>
    <w:tmpl w:val="ACE43D80"/>
    <w:lvl w:ilvl="0" w:tplc="7CA2E08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5F11E3"/>
    <w:multiLevelType w:val="hybridMultilevel"/>
    <w:tmpl w:val="2D821D6A"/>
    <w:lvl w:ilvl="0" w:tplc="49DAB778">
      <w:start w:val="3"/>
      <w:numFmt w:val="bullet"/>
      <w:lvlText w:val=""/>
      <w:lvlJc w:val="left"/>
      <w:pPr>
        <w:ind w:left="1065" w:hanging="705"/>
      </w:pPr>
      <w:rPr>
        <w:rFonts w:ascii="Symbol" w:eastAsiaTheme="minorEastAsia" w:hAnsi="Symbol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2600A"/>
    <w:multiLevelType w:val="hybridMultilevel"/>
    <w:tmpl w:val="3418D36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9B320D6"/>
    <w:multiLevelType w:val="hybridMultilevel"/>
    <w:tmpl w:val="E5EEA26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E54E2C"/>
    <w:multiLevelType w:val="hybridMultilevel"/>
    <w:tmpl w:val="5D9EEED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C327058"/>
    <w:multiLevelType w:val="hybridMultilevel"/>
    <w:tmpl w:val="7DFEEF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BB4AFB"/>
    <w:multiLevelType w:val="hybridMultilevel"/>
    <w:tmpl w:val="D402F962"/>
    <w:lvl w:ilvl="0" w:tplc="3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5C6601"/>
    <w:multiLevelType w:val="multilevel"/>
    <w:tmpl w:val="01C0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041157"/>
    <w:multiLevelType w:val="hybridMultilevel"/>
    <w:tmpl w:val="C90A04B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CA6446"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8E52B1"/>
    <w:multiLevelType w:val="hybridMultilevel"/>
    <w:tmpl w:val="FF90CA24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B763F6"/>
    <w:multiLevelType w:val="hybridMultilevel"/>
    <w:tmpl w:val="43323B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1A1C10"/>
    <w:multiLevelType w:val="hybridMultilevel"/>
    <w:tmpl w:val="6F2428E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317CCB"/>
    <w:multiLevelType w:val="hybridMultilevel"/>
    <w:tmpl w:val="B27253A0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3507189A"/>
    <w:multiLevelType w:val="multilevel"/>
    <w:tmpl w:val="1FB8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3964E3"/>
    <w:multiLevelType w:val="hybridMultilevel"/>
    <w:tmpl w:val="51ACCD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EE7577"/>
    <w:multiLevelType w:val="hybridMultilevel"/>
    <w:tmpl w:val="576E9170"/>
    <w:lvl w:ilvl="0" w:tplc="FB48C20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0C815D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2A862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AA680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64D25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A6ADB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0EE10C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BF002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10AB0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8E2053D"/>
    <w:multiLevelType w:val="hybridMultilevel"/>
    <w:tmpl w:val="45262818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 w15:restartNumberingAfterBreak="0">
    <w:nsid w:val="3D5515D2"/>
    <w:multiLevelType w:val="hybridMultilevel"/>
    <w:tmpl w:val="989CFC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324FED"/>
    <w:multiLevelType w:val="hybridMultilevel"/>
    <w:tmpl w:val="F912B75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A75C66"/>
    <w:multiLevelType w:val="multilevel"/>
    <w:tmpl w:val="F6F6D2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F816EF3"/>
    <w:multiLevelType w:val="hybridMultilevel"/>
    <w:tmpl w:val="EFC28948"/>
    <w:lvl w:ilvl="0" w:tplc="A05EB8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E25C1C"/>
    <w:multiLevelType w:val="hybridMultilevel"/>
    <w:tmpl w:val="B4326144"/>
    <w:lvl w:ilvl="0" w:tplc="0CD4A7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0475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DAE0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50A7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D0C9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50BB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C815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AC1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623D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1301660"/>
    <w:multiLevelType w:val="hybridMultilevel"/>
    <w:tmpl w:val="1020FA5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71405B"/>
    <w:multiLevelType w:val="multilevel"/>
    <w:tmpl w:val="572A3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EF20FE"/>
    <w:multiLevelType w:val="hybridMultilevel"/>
    <w:tmpl w:val="E3DC00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C62589"/>
    <w:multiLevelType w:val="hybridMultilevel"/>
    <w:tmpl w:val="F7CABC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8945FC"/>
    <w:multiLevelType w:val="multilevel"/>
    <w:tmpl w:val="33B4120A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3331BDF"/>
    <w:multiLevelType w:val="multilevel"/>
    <w:tmpl w:val="C08E8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667B40"/>
    <w:multiLevelType w:val="hybridMultilevel"/>
    <w:tmpl w:val="1EA85DE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140D9C"/>
    <w:multiLevelType w:val="hybridMultilevel"/>
    <w:tmpl w:val="8080315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BA22F5D"/>
    <w:multiLevelType w:val="hybridMultilevel"/>
    <w:tmpl w:val="9D5448C2"/>
    <w:lvl w:ilvl="0" w:tplc="300A000F">
      <w:start w:val="1"/>
      <w:numFmt w:val="decimal"/>
      <w:lvlText w:val="%1."/>
      <w:lvlJc w:val="left"/>
      <w:pPr>
        <w:ind w:left="705" w:hanging="360"/>
      </w:pPr>
    </w:lvl>
    <w:lvl w:ilvl="1" w:tplc="300A0019" w:tentative="1">
      <w:start w:val="1"/>
      <w:numFmt w:val="lowerLetter"/>
      <w:lvlText w:val="%2."/>
      <w:lvlJc w:val="left"/>
      <w:pPr>
        <w:ind w:left="1425" w:hanging="360"/>
      </w:pPr>
    </w:lvl>
    <w:lvl w:ilvl="2" w:tplc="300A001B" w:tentative="1">
      <w:start w:val="1"/>
      <w:numFmt w:val="lowerRoman"/>
      <w:lvlText w:val="%3."/>
      <w:lvlJc w:val="right"/>
      <w:pPr>
        <w:ind w:left="2145" w:hanging="180"/>
      </w:pPr>
    </w:lvl>
    <w:lvl w:ilvl="3" w:tplc="300A000F" w:tentative="1">
      <w:start w:val="1"/>
      <w:numFmt w:val="decimal"/>
      <w:lvlText w:val="%4."/>
      <w:lvlJc w:val="left"/>
      <w:pPr>
        <w:ind w:left="2865" w:hanging="360"/>
      </w:pPr>
    </w:lvl>
    <w:lvl w:ilvl="4" w:tplc="300A0019" w:tentative="1">
      <w:start w:val="1"/>
      <w:numFmt w:val="lowerLetter"/>
      <w:lvlText w:val="%5."/>
      <w:lvlJc w:val="left"/>
      <w:pPr>
        <w:ind w:left="3585" w:hanging="360"/>
      </w:pPr>
    </w:lvl>
    <w:lvl w:ilvl="5" w:tplc="300A001B" w:tentative="1">
      <w:start w:val="1"/>
      <w:numFmt w:val="lowerRoman"/>
      <w:lvlText w:val="%6."/>
      <w:lvlJc w:val="right"/>
      <w:pPr>
        <w:ind w:left="4305" w:hanging="180"/>
      </w:pPr>
    </w:lvl>
    <w:lvl w:ilvl="6" w:tplc="300A000F" w:tentative="1">
      <w:start w:val="1"/>
      <w:numFmt w:val="decimal"/>
      <w:lvlText w:val="%7."/>
      <w:lvlJc w:val="left"/>
      <w:pPr>
        <w:ind w:left="5025" w:hanging="360"/>
      </w:pPr>
    </w:lvl>
    <w:lvl w:ilvl="7" w:tplc="300A0019" w:tentative="1">
      <w:start w:val="1"/>
      <w:numFmt w:val="lowerLetter"/>
      <w:lvlText w:val="%8."/>
      <w:lvlJc w:val="left"/>
      <w:pPr>
        <w:ind w:left="5745" w:hanging="360"/>
      </w:pPr>
    </w:lvl>
    <w:lvl w:ilvl="8" w:tplc="300A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7" w15:restartNumberingAfterBreak="0">
    <w:nsid w:val="640567A7"/>
    <w:multiLevelType w:val="hybridMultilevel"/>
    <w:tmpl w:val="8B2E0DAC"/>
    <w:lvl w:ilvl="0" w:tplc="0C0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64350650"/>
    <w:multiLevelType w:val="multilevel"/>
    <w:tmpl w:val="A070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403CD0"/>
    <w:multiLevelType w:val="hybridMultilevel"/>
    <w:tmpl w:val="748816B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9963EC"/>
    <w:multiLevelType w:val="hybridMultilevel"/>
    <w:tmpl w:val="3EF2409C"/>
    <w:lvl w:ilvl="0" w:tplc="30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68DB5D5F"/>
    <w:multiLevelType w:val="hybridMultilevel"/>
    <w:tmpl w:val="B2A883DE"/>
    <w:lvl w:ilvl="0" w:tplc="30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2" w15:restartNumberingAfterBreak="0">
    <w:nsid w:val="6904193D"/>
    <w:multiLevelType w:val="hybridMultilevel"/>
    <w:tmpl w:val="D2C8C7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3C3B44"/>
    <w:multiLevelType w:val="hybridMultilevel"/>
    <w:tmpl w:val="9E72FD62"/>
    <w:lvl w:ilvl="0" w:tplc="3D3A2BDE">
      <w:start w:val="1"/>
      <w:numFmt w:val="bullet"/>
      <w:lvlText w:val="•"/>
      <w:lvlJc w:val="left"/>
      <w:pPr>
        <w:ind w:left="1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C2C56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DA5C1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DE2D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26B0D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F6F53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ADC34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D8EABD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51E4FC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0D563CD"/>
    <w:multiLevelType w:val="hybridMultilevel"/>
    <w:tmpl w:val="FB9088F8"/>
    <w:lvl w:ilvl="0" w:tplc="3186278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6FA3A6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B8EE47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16E42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BE8CD7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BBCA56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4489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E8BDD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9C47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5" w15:restartNumberingAfterBreak="0">
    <w:nsid w:val="750A615F"/>
    <w:multiLevelType w:val="hybridMultilevel"/>
    <w:tmpl w:val="63C4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87639C"/>
    <w:multiLevelType w:val="hybridMultilevel"/>
    <w:tmpl w:val="50F0A2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207F4"/>
    <w:multiLevelType w:val="multilevel"/>
    <w:tmpl w:val="7C600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3012C3"/>
    <w:multiLevelType w:val="hybridMultilevel"/>
    <w:tmpl w:val="C748CE2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0253FE"/>
    <w:multiLevelType w:val="hybridMultilevel"/>
    <w:tmpl w:val="F3C21FA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9"/>
  </w:num>
  <w:num w:numId="2">
    <w:abstractNumId w:val="30"/>
  </w:num>
  <w:num w:numId="3">
    <w:abstractNumId w:val="34"/>
  </w:num>
  <w:num w:numId="4">
    <w:abstractNumId w:val="14"/>
  </w:num>
  <w:num w:numId="5">
    <w:abstractNumId w:val="40"/>
  </w:num>
  <w:num w:numId="6">
    <w:abstractNumId w:val="41"/>
  </w:num>
  <w:num w:numId="7">
    <w:abstractNumId w:val="23"/>
  </w:num>
  <w:num w:numId="8">
    <w:abstractNumId w:val="13"/>
  </w:num>
  <w:num w:numId="9">
    <w:abstractNumId w:val="0"/>
  </w:num>
  <w:num w:numId="10">
    <w:abstractNumId w:val="38"/>
  </w:num>
  <w:num w:numId="11">
    <w:abstractNumId w:val="19"/>
  </w:num>
  <w:num w:numId="12">
    <w:abstractNumId w:val="33"/>
  </w:num>
  <w:num w:numId="13">
    <w:abstractNumId w:val="47"/>
  </w:num>
  <w:num w:numId="14">
    <w:abstractNumId w:val="12"/>
  </w:num>
  <w:num w:numId="15">
    <w:abstractNumId w:val="37"/>
  </w:num>
  <w:num w:numId="16">
    <w:abstractNumId w:val="4"/>
  </w:num>
  <w:num w:numId="17">
    <w:abstractNumId w:val="46"/>
  </w:num>
  <w:num w:numId="18">
    <w:abstractNumId w:val="11"/>
  </w:num>
  <w:num w:numId="19">
    <w:abstractNumId w:val="3"/>
  </w:num>
  <w:num w:numId="20">
    <w:abstractNumId w:val="42"/>
  </w:num>
  <w:num w:numId="21">
    <w:abstractNumId w:val="10"/>
  </w:num>
  <w:num w:numId="22">
    <w:abstractNumId w:val="35"/>
  </w:num>
  <w:num w:numId="23">
    <w:abstractNumId w:val="8"/>
  </w:num>
  <w:num w:numId="24">
    <w:abstractNumId w:val="18"/>
  </w:num>
  <w:num w:numId="25">
    <w:abstractNumId w:val="22"/>
  </w:num>
  <w:num w:numId="26">
    <w:abstractNumId w:val="27"/>
  </w:num>
  <w:num w:numId="27">
    <w:abstractNumId w:val="16"/>
  </w:num>
  <w:num w:numId="28">
    <w:abstractNumId w:val="45"/>
  </w:num>
  <w:num w:numId="29">
    <w:abstractNumId w:val="21"/>
  </w:num>
  <w:num w:numId="30">
    <w:abstractNumId w:val="43"/>
  </w:num>
  <w:num w:numId="31">
    <w:abstractNumId w:val="17"/>
  </w:num>
  <w:num w:numId="32">
    <w:abstractNumId w:val="48"/>
  </w:num>
  <w:num w:numId="33">
    <w:abstractNumId w:val="36"/>
  </w:num>
  <w:num w:numId="34">
    <w:abstractNumId w:val="9"/>
  </w:num>
  <w:num w:numId="35">
    <w:abstractNumId w:val="49"/>
  </w:num>
  <w:num w:numId="36">
    <w:abstractNumId w:val="29"/>
  </w:num>
  <w:num w:numId="37">
    <w:abstractNumId w:val="1"/>
  </w:num>
  <w:num w:numId="38">
    <w:abstractNumId w:val="28"/>
  </w:num>
  <w:num w:numId="39">
    <w:abstractNumId w:val="31"/>
  </w:num>
  <w:num w:numId="40">
    <w:abstractNumId w:val="24"/>
  </w:num>
  <w:num w:numId="41">
    <w:abstractNumId w:val="32"/>
  </w:num>
  <w:num w:numId="42">
    <w:abstractNumId w:val="7"/>
  </w:num>
  <w:num w:numId="43">
    <w:abstractNumId w:val="26"/>
  </w:num>
  <w:num w:numId="44">
    <w:abstractNumId w:val="6"/>
  </w:num>
  <w:num w:numId="45">
    <w:abstractNumId w:val="44"/>
  </w:num>
  <w:num w:numId="46">
    <w:abstractNumId w:val="5"/>
  </w:num>
  <w:num w:numId="47">
    <w:abstractNumId w:val="15"/>
  </w:num>
  <w:num w:numId="48">
    <w:abstractNumId w:val="25"/>
  </w:num>
  <w:num w:numId="49">
    <w:abstractNumId w:val="20"/>
  </w:num>
  <w:num w:numId="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8E4"/>
    <w:rsid w:val="0000214C"/>
    <w:rsid w:val="000132DD"/>
    <w:rsid w:val="00020E51"/>
    <w:rsid w:val="0003269E"/>
    <w:rsid w:val="0003387A"/>
    <w:rsid w:val="00043171"/>
    <w:rsid w:val="00044A3B"/>
    <w:rsid w:val="0005039C"/>
    <w:rsid w:val="0005151B"/>
    <w:rsid w:val="000546C6"/>
    <w:rsid w:val="0006121E"/>
    <w:rsid w:val="0006163B"/>
    <w:rsid w:val="000732BE"/>
    <w:rsid w:val="00074917"/>
    <w:rsid w:val="00077392"/>
    <w:rsid w:val="00081902"/>
    <w:rsid w:val="000A6D16"/>
    <w:rsid w:val="000B305D"/>
    <w:rsid w:val="000B4951"/>
    <w:rsid w:val="000C01A2"/>
    <w:rsid w:val="000D15FD"/>
    <w:rsid w:val="000E1B87"/>
    <w:rsid w:val="000E4D73"/>
    <w:rsid w:val="000F29B6"/>
    <w:rsid w:val="000F4B89"/>
    <w:rsid w:val="000F64F1"/>
    <w:rsid w:val="001033C3"/>
    <w:rsid w:val="00112868"/>
    <w:rsid w:val="00116376"/>
    <w:rsid w:val="00120336"/>
    <w:rsid w:val="001352C0"/>
    <w:rsid w:val="00141A3E"/>
    <w:rsid w:val="001471F7"/>
    <w:rsid w:val="00162C28"/>
    <w:rsid w:val="00165D61"/>
    <w:rsid w:val="00184FAF"/>
    <w:rsid w:val="001943C9"/>
    <w:rsid w:val="001A0DB7"/>
    <w:rsid w:val="001A5DB5"/>
    <w:rsid w:val="001C130F"/>
    <w:rsid w:val="00205F30"/>
    <w:rsid w:val="0026176C"/>
    <w:rsid w:val="00262D99"/>
    <w:rsid w:val="00283AFC"/>
    <w:rsid w:val="00291F93"/>
    <w:rsid w:val="0029549D"/>
    <w:rsid w:val="002A2062"/>
    <w:rsid w:val="002A2FD9"/>
    <w:rsid w:val="002A447C"/>
    <w:rsid w:val="002A46B1"/>
    <w:rsid w:val="002B0D17"/>
    <w:rsid w:val="002B298C"/>
    <w:rsid w:val="002D5038"/>
    <w:rsid w:val="002D511E"/>
    <w:rsid w:val="002D7303"/>
    <w:rsid w:val="002F3CD8"/>
    <w:rsid w:val="003012F6"/>
    <w:rsid w:val="00303CBF"/>
    <w:rsid w:val="0031038C"/>
    <w:rsid w:val="00310B56"/>
    <w:rsid w:val="00313082"/>
    <w:rsid w:val="003164C1"/>
    <w:rsid w:val="003175F9"/>
    <w:rsid w:val="003233C7"/>
    <w:rsid w:val="0033354C"/>
    <w:rsid w:val="0035510D"/>
    <w:rsid w:val="00364198"/>
    <w:rsid w:val="00370E90"/>
    <w:rsid w:val="00384DAF"/>
    <w:rsid w:val="00397AC4"/>
    <w:rsid w:val="003A12F1"/>
    <w:rsid w:val="003B2596"/>
    <w:rsid w:val="003B5226"/>
    <w:rsid w:val="003C3376"/>
    <w:rsid w:val="003C62D5"/>
    <w:rsid w:val="003E5B21"/>
    <w:rsid w:val="003E62F8"/>
    <w:rsid w:val="003F388C"/>
    <w:rsid w:val="003F4E9B"/>
    <w:rsid w:val="004110C5"/>
    <w:rsid w:val="004210D2"/>
    <w:rsid w:val="0043079E"/>
    <w:rsid w:val="00434370"/>
    <w:rsid w:val="00453EDD"/>
    <w:rsid w:val="004540C2"/>
    <w:rsid w:val="004554D6"/>
    <w:rsid w:val="0046190E"/>
    <w:rsid w:val="0047301F"/>
    <w:rsid w:val="00474E93"/>
    <w:rsid w:val="00497B85"/>
    <w:rsid w:val="004A1D2B"/>
    <w:rsid w:val="004C3CE0"/>
    <w:rsid w:val="004C4A3B"/>
    <w:rsid w:val="004E41EA"/>
    <w:rsid w:val="004F4E5F"/>
    <w:rsid w:val="00510590"/>
    <w:rsid w:val="00513A87"/>
    <w:rsid w:val="005147BB"/>
    <w:rsid w:val="0051545A"/>
    <w:rsid w:val="00525C71"/>
    <w:rsid w:val="005267D3"/>
    <w:rsid w:val="005309F0"/>
    <w:rsid w:val="00535CA3"/>
    <w:rsid w:val="005462CA"/>
    <w:rsid w:val="00553E84"/>
    <w:rsid w:val="005552C1"/>
    <w:rsid w:val="00565622"/>
    <w:rsid w:val="0056764A"/>
    <w:rsid w:val="00577C1B"/>
    <w:rsid w:val="00585B16"/>
    <w:rsid w:val="005A3763"/>
    <w:rsid w:val="005B2206"/>
    <w:rsid w:val="005B5FC4"/>
    <w:rsid w:val="005F24EE"/>
    <w:rsid w:val="005F2DEE"/>
    <w:rsid w:val="00610221"/>
    <w:rsid w:val="00613C09"/>
    <w:rsid w:val="00634AF1"/>
    <w:rsid w:val="00635487"/>
    <w:rsid w:val="006448D5"/>
    <w:rsid w:val="00646D01"/>
    <w:rsid w:val="0064713E"/>
    <w:rsid w:val="00660C84"/>
    <w:rsid w:val="00674B54"/>
    <w:rsid w:val="0068623D"/>
    <w:rsid w:val="006A513C"/>
    <w:rsid w:val="006B19B8"/>
    <w:rsid w:val="006C7D75"/>
    <w:rsid w:val="006D0283"/>
    <w:rsid w:val="00710B6A"/>
    <w:rsid w:val="00712BF9"/>
    <w:rsid w:val="00713E8F"/>
    <w:rsid w:val="007315DF"/>
    <w:rsid w:val="0073712E"/>
    <w:rsid w:val="007412F9"/>
    <w:rsid w:val="00744184"/>
    <w:rsid w:val="00762E5A"/>
    <w:rsid w:val="00763C74"/>
    <w:rsid w:val="007640F6"/>
    <w:rsid w:val="00771118"/>
    <w:rsid w:val="00782994"/>
    <w:rsid w:val="00786994"/>
    <w:rsid w:val="00792330"/>
    <w:rsid w:val="00795C9D"/>
    <w:rsid w:val="007A19F4"/>
    <w:rsid w:val="007A650F"/>
    <w:rsid w:val="007B4CEC"/>
    <w:rsid w:val="007B7DA0"/>
    <w:rsid w:val="007C0E94"/>
    <w:rsid w:val="007C1CA8"/>
    <w:rsid w:val="007E1E5C"/>
    <w:rsid w:val="007F4670"/>
    <w:rsid w:val="00800A6E"/>
    <w:rsid w:val="008024A3"/>
    <w:rsid w:val="00816796"/>
    <w:rsid w:val="00840FDA"/>
    <w:rsid w:val="00846E1C"/>
    <w:rsid w:val="00860D7B"/>
    <w:rsid w:val="00863DCB"/>
    <w:rsid w:val="008642A6"/>
    <w:rsid w:val="00875777"/>
    <w:rsid w:val="00877751"/>
    <w:rsid w:val="008778E3"/>
    <w:rsid w:val="008905A6"/>
    <w:rsid w:val="008949DD"/>
    <w:rsid w:val="008C5246"/>
    <w:rsid w:val="008C7C43"/>
    <w:rsid w:val="008E0BDF"/>
    <w:rsid w:val="008E5A15"/>
    <w:rsid w:val="00900FD7"/>
    <w:rsid w:val="0092478A"/>
    <w:rsid w:val="00951B26"/>
    <w:rsid w:val="009770E4"/>
    <w:rsid w:val="0099353A"/>
    <w:rsid w:val="009A76B8"/>
    <w:rsid w:val="009C57A4"/>
    <w:rsid w:val="009D4FF3"/>
    <w:rsid w:val="009D5555"/>
    <w:rsid w:val="009D65AD"/>
    <w:rsid w:val="00A14820"/>
    <w:rsid w:val="00A15382"/>
    <w:rsid w:val="00A26E5A"/>
    <w:rsid w:val="00A3226B"/>
    <w:rsid w:val="00A341FB"/>
    <w:rsid w:val="00A372FD"/>
    <w:rsid w:val="00A4103D"/>
    <w:rsid w:val="00A57D2A"/>
    <w:rsid w:val="00A64E37"/>
    <w:rsid w:val="00A700A0"/>
    <w:rsid w:val="00A72203"/>
    <w:rsid w:val="00A771D7"/>
    <w:rsid w:val="00AA2F58"/>
    <w:rsid w:val="00AB418E"/>
    <w:rsid w:val="00AB63DC"/>
    <w:rsid w:val="00AB7026"/>
    <w:rsid w:val="00AC6EE6"/>
    <w:rsid w:val="00AC7E05"/>
    <w:rsid w:val="00AE79DA"/>
    <w:rsid w:val="00AF15C4"/>
    <w:rsid w:val="00AF1A41"/>
    <w:rsid w:val="00AF3A62"/>
    <w:rsid w:val="00AF516E"/>
    <w:rsid w:val="00AF551D"/>
    <w:rsid w:val="00B02CB7"/>
    <w:rsid w:val="00B20D10"/>
    <w:rsid w:val="00B41982"/>
    <w:rsid w:val="00B42021"/>
    <w:rsid w:val="00B5207D"/>
    <w:rsid w:val="00B64EA6"/>
    <w:rsid w:val="00B82971"/>
    <w:rsid w:val="00B82FE9"/>
    <w:rsid w:val="00B94C32"/>
    <w:rsid w:val="00BA01AB"/>
    <w:rsid w:val="00BA6D11"/>
    <w:rsid w:val="00BC755F"/>
    <w:rsid w:val="00BD50BD"/>
    <w:rsid w:val="00BE3A03"/>
    <w:rsid w:val="00BE5DE3"/>
    <w:rsid w:val="00BF0691"/>
    <w:rsid w:val="00C028E4"/>
    <w:rsid w:val="00C10C42"/>
    <w:rsid w:val="00C156AC"/>
    <w:rsid w:val="00C172A2"/>
    <w:rsid w:val="00C17710"/>
    <w:rsid w:val="00C2558C"/>
    <w:rsid w:val="00C45A21"/>
    <w:rsid w:val="00C51536"/>
    <w:rsid w:val="00C572A9"/>
    <w:rsid w:val="00C70983"/>
    <w:rsid w:val="00C80065"/>
    <w:rsid w:val="00C856FF"/>
    <w:rsid w:val="00CA231B"/>
    <w:rsid w:val="00CA238A"/>
    <w:rsid w:val="00CC08BC"/>
    <w:rsid w:val="00CC4B61"/>
    <w:rsid w:val="00CC59F9"/>
    <w:rsid w:val="00CD6ABA"/>
    <w:rsid w:val="00CE10E9"/>
    <w:rsid w:val="00CF0943"/>
    <w:rsid w:val="00D06FEB"/>
    <w:rsid w:val="00D1123F"/>
    <w:rsid w:val="00D13F58"/>
    <w:rsid w:val="00D175ED"/>
    <w:rsid w:val="00D2239A"/>
    <w:rsid w:val="00D23D34"/>
    <w:rsid w:val="00D402B8"/>
    <w:rsid w:val="00D437C8"/>
    <w:rsid w:val="00D44301"/>
    <w:rsid w:val="00D70A75"/>
    <w:rsid w:val="00D84B94"/>
    <w:rsid w:val="00D86302"/>
    <w:rsid w:val="00D9652A"/>
    <w:rsid w:val="00DB559A"/>
    <w:rsid w:val="00E20F78"/>
    <w:rsid w:val="00E22988"/>
    <w:rsid w:val="00E45821"/>
    <w:rsid w:val="00E46D56"/>
    <w:rsid w:val="00E55451"/>
    <w:rsid w:val="00E567CF"/>
    <w:rsid w:val="00E67122"/>
    <w:rsid w:val="00E803AA"/>
    <w:rsid w:val="00E87A3A"/>
    <w:rsid w:val="00E91443"/>
    <w:rsid w:val="00E94125"/>
    <w:rsid w:val="00EF4BF1"/>
    <w:rsid w:val="00F16919"/>
    <w:rsid w:val="00F23D12"/>
    <w:rsid w:val="00F24D45"/>
    <w:rsid w:val="00F317CF"/>
    <w:rsid w:val="00F81668"/>
    <w:rsid w:val="00F85430"/>
    <w:rsid w:val="00F87534"/>
    <w:rsid w:val="00F951C7"/>
    <w:rsid w:val="00FB35CF"/>
    <w:rsid w:val="00FC4BFD"/>
    <w:rsid w:val="00FE4773"/>
    <w:rsid w:val="00FF3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096E5673"/>
  <w15:chartTrackingRefBased/>
  <w15:docId w15:val="{34C45692-2E56-418B-9256-70F49A348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54C"/>
    <w:pPr>
      <w:spacing w:after="200" w:line="276" w:lineRule="auto"/>
    </w:pPr>
    <w:rPr>
      <w:rFonts w:eastAsiaTheme="minorEastAsia"/>
      <w:lang w:val="es-AR" w:eastAsia="zh-CN"/>
    </w:rPr>
  </w:style>
  <w:style w:type="paragraph" w:styleId="Ttulo1">
    <w:name w:val="heading 1"/>
    <w:basedOn w:val="Normal"/>
    <w:next w:val="Normal"/>
    <w:link w:val="Ttulo1Car"/>
    <w:uiPriority w:val="9"/>
    <w:qFormat/>
    <w:rsid w:val="00AC7E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B0D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A6D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335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3354C"/>
    <w:rPr>
      <w:rFonts w:eastAsiaTheme="minorEastAsia"/>
      <w:lang w:val="es-AR" w:eastAsia="zh-CN"/>
    </w:rPr>
  </w:style>
  <w:style w:type="paragraph" w:styleId="Piedepgina">
    <w:name w:val="footer"/>
    <w:basedOn w:val="Normal"/>
    <w:link w:val="PiedepginaCar"/>
    <w:uiPriority w:val="99"/>
    <w:unhideWhenUsed/>
    <w:rsid w:val="003335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3354C"/>
    <w:rPr>
      <w:rFonts w:eastAsiaTheme="minorEastAsia"/>
      <w:lang w:val="es-AR" w:eastAsia="zh-CN"/>
    </w:rPr>
  </w:style>
  <w:style w:type="table" w:styleId="Tablaconcuadrcula">
    <w:name w:val="Table Grid"/>
    <w:basedOn w:val="Tablanormal"/>
    <w:uiPriority w:val="59"/>
    <w:rsid w:val="0033354C"/>
    <w:pPr>
      <w:spacing w:after="0" w:line="240" w:lineRule="auto"/>
    </w:pPr>
    <w:rPr>
      <w:rFonts w:eastAsiaTheme="minorEastAsia"/>
      <w:lang w:val="es-AR"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33354C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33354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C7E0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AR" w:eastAsia="zh-CN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372FD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372FD"/>
    <w:rPr>
      <w:rFonts w:eastAsiaTheme="minorEastAsia"/>
      <w:sz w:val="20"/>
      <w:szCs w:val="20"/>
      <w:lang w:val="es-AR" w:eastAsia="zh-CN"/>
    </w:rPr>
  </w:style>
  <w:style w:type="character" w:styleId="Refdenotaalpie">
    <w:name w:val="footnote reference"/>
    <w:basedOn w:val="Fuentedeprrafopredeter"/>
    <w:uiPriority w:val="99"/>
    <w:semiHidden/>
    <w:unhideWhenUsed/>
    <w:rsid w:val="00A372FD"/>
    <w:rPr>
      <w:vertAlign w:val="superscript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0546C6"/>
    <w:pPr>
      <w:spacing w:after="0" w:line="240" w:lineRule="auto"/>
    </w:pPr>
    <w:rPr>
      <w:rFonts w:eastAsia="Times New Roman"/>
      <w:lang w:eastAsia="es-EC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02CB7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0A6D16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A6D1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AR" w:eastAsia="zh-CN"/>
    </w:rPr>
  </w:style>
  <w:style w:type="character" w:styleId="Refdecomentario">
    <w:name w:val="annotation reference"/>
    <w:basedOn w:val="Fuentedeprrafopredeter"/>
    <w:uiPriority w:val="99"/>
    <w:semiHidden/>
    <w:unhideWhenUsed/>
    <w:rsid w:val="0047301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7301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7301F"/>
    <w:rPr>
      <w:rFonts w:eastAsiaTheme="minorEastAsia"/>
      <w:sz w:val="20"/>
      <w:szCs w:val="20"/>
      <w:lang w:val="es-AR" w:eastAsia="zh-CN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7301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7301F"/>
    <w:rPr>
      <w:rFonts w:eastAsiaTheme="minorEastAsia"/>
      <w:b/>
      <w:bCs/>
      <w:sz w:val="20"/>
      <w:szCs w:val="20"/>
      <w:lang w:val="es-AR" w:eastAsia="zh-C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30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301F"/>
    <w:rPr>
      <w:rFonts w:ascii="Segoe UI" w:eastAsiaTheme="minorEastAsia" w:hAnsi="Segoe UI" w:cs="Segoe UI"/>
      <w:sz w:val="18"/>
      <w:szCs w:val="18"/>
      <w:lang w:val="es-AR"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3E5B21"/>
    <w:rPr>
      <w:color w:val="954F72" w:themeColor="followed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C4B61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CC4B61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uiPriority w:val="1"/>
    <w:qFormat/>
    <w:rsid w:val="002B0D17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2B0D1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AR" w:eastAsia="zh-CN"/>
    </w:rPr>
  </w:style>
  <w:style w:type="paragraph" w:styleId="NormalWeb">
    <w:name w:val="Normal (Web)"/>
    <w:basedOn w:val="Normal"/>
    <w:uiPriority w:val="99"/>
    <w:semiHidden/>
    <w:unhideWhenUsed/>
    <w:rsid w:val="002B0D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paragraph" w:customStyle="1" w:styleId="Standard">
    <w:name w:val="Standard"/>
    <w:rsid w:val="00C856FF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val="es-E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7801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2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277403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95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0789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25895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04980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43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704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87951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7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47170">
              <w:marLeft w:val="0"/>
              <w:marRight w:val="0"/>
              <w:marTop w:val="0"/>
              <w:marBottom w:val="75"/>
              <w:divBdr>
                <w:top w:val="single" w:sz="6" w:space="31" w:color="9797FF"/>
                <w:left w:val="single" w:sz="6" w:space="26" w:color="9797FF"/>
                <w:bottom w:val="single" w:sz="6" w:space="4" w:color="9797FF"/>
                <w:right w:val="single" w:sz="6" w:space="8" w:color="9797FF"/>
              </w:divBdr>
              <w:divsChild>
                <w:div w:id="111995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485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4638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2988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11078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68042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91287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93497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61363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28614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45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7362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36687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01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06238">
              <w:marLeft w:val="0"/>
              <w:marRight w:val="0"/>
              <w:marTop w:val="0"/>
              <w:marBottom w:val="75"/>
              <w:divBdr>
                <w:top w:val="single" w:sz="6" w:space="31" w:color="9797FF"/>
                <w:left w:val="single" w:sz="6" w:space="26" w:color="9797FF"/>
                <w:bottom w:val="single" w:sz="6" w:space="4" w:color="9797FF"/>
                <w:right w:val="single" w:sz="6" w:space="8" w:color="9797FF"/>
              </w:divBdr>
              <w:divsChild>
                <w:div w:id="39802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04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24275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171646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949585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9891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6977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722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41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7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22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459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7033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6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26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52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46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903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268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169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965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5519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625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445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3870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290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3937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6810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75062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8238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992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6116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615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739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4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0501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71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027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5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94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61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081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851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55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66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04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243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40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74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23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4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90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40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37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151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82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685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68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73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784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43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05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52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A2E962-EDD4-437F-AA03-5C5980CBE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6</Pages>
  <Words>70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Roberth Jimenez</dc:creator>
  <cp:keywords/>
  <dc:description/>
  <cp:lastModifiedBy>frank saca</cp:lastModifiedBy>
  <cp:revision>23</cp:revision>
  <cp:lastPrinted>2018-05-09T19:28:00Z</cp:lastPrinted>
  <dcterms:created xsi:type="dcterms:W3CDTF">2019-06-10T02:07:00Z</dcterms:created>
  <dcterms:modified xsi:type="dcterms:W3CDTF">2019-06-24T13:30:00Z</dcterms:modified>
</cp:coreProperties>
</file>